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B79" w:rsidRDefault="00402B79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402B79" w:rsidRDefault="00402B79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9E54C7" w:rsidRPr="00AE6C62" w:rsidRDefault="00F305A2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AE6C62">
        <w:rPr>
          <w:rFonts w:cstheme="minorHAnsi"/>
          <w:b/>
          <w:bCs/>
          <w:noProof/>
          <w:color w:val="000000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0A9206" wp14:editId="4790A47B">
                <wp:simplePos x="0" y="0"/>
                <wp:positionH relativeFrom="column">
                  <wp:posOffset>35387</wp:posOffset>
                </wp:positionH>
                <wp:positionV relativeFrom="paragraph">
                  <wp:posOffset>-207068</wp:posOffset>
                </wp:positionV>
                <wp:extent cx="2895600" cy="1018309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8309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1" o:spid="_x0000_s1026" style="position:absolute;margin-left:2.8pt;margin-top:-16.3pt;width:228pt;height:8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ZJbQIAABwFAAAOAAAAZHJzL2Uyb0RvYy54bWysVE1v2zAMvQ/YfxB0X22nH2uDOkXQosOA&#10;og3WDj0rspQYlUWNUuJk9/2z/rBRsuMEXbHDsItMmY8U+fSoy6tNY9haoa/Blrw4yjlTVkJV20XJ&#10;vz/dfjrnzAdhK2HAqpJvledXk48fLls3ViNYgqkUMkpi/bh1JV+G4MZZ5uVSNcIfgVOWnBqwEYG2&#10;uMgqFC1lb0w2yvOzrAWsHIJU3tPfm87JJym/1kqGB629CsyUnGoLacW0zuOaTS7FeIHCLWvZlyH+&#10;oYpG1JYOHVLdiCDYCus/UjW1RPCgw5GEJgOta6lSD9RNkb/p5nEpnEq9EDneDTT5/5dW3q9nyOqK&#10;7o4zKxq6ohkVGODl9VdgReSndX5MsEc3w37nyYzNbjQ28UttsE3idDtwqjaBSfo5Or84PcuJekm+&#10;Ii/Oj/OLmDXbhzv04YuChkWj5EiXlrgU6zsfOugOEk8zlrUlPzs+TbeXxfK6gpIVtkZ1qG9KU2Ox&#10;hJQtSUpdG2RrQWKoXlJzVIaxhIwhujZmCCreCzJhF9RjY5hKMhsC8/cC96cN6HQi2DAENrUF/Huw&#10;7vDE3kGv0ZxDtaV7ROgE7p28rYnMO+HDTCApmi6ApjQ80KINEH/QW5wtAX++9z/iSWjk5aylCSm5&#10;/7ESqDgzXy1J8KI4OYkjlTYnp59HtMFDz/zQY1fNNRDvJDOqLpkRH8zO1AjNMw3zNJ5KLmElnV1y&#10;GXC3uQ7d5NJzINV0mmA0Rk6EO/voZEweWY1iedo8C3S9ogKJ8R520yTGb4TVYWOkhekqgK6T6va8&#10;9nzTCCbd9s9FnPHDfULtH7XJbwAAAP//AwBQSwMEFAAGAAgAAAAhAAvg10PfAAAACQEAAA8AAABk&#10;cnMvZG93bnJldi54bWxMj8FOwzAQRO9I/IO1SNxap6GYKMSpEAoIVVwoXHpzY5NE2OsQ223g61lO&#10;cJvVPM3OVJvZWXY0Uxg8SlgtM2AGW68H7CS8vT4sCmAhKtTKejQSvkyATX1+VqlS+xO+mOMudoxC&#10;MJRKQh/jWHIe2t44FZZ+NEjeu5+cinROHdeTOlG4szzPMsGdGpA+9Go0971pP3bJScjTtrFPLm3F&#10;c7FPzXcj1o/7TykvL+a7W2DRzPEPht/6VB1q6nTwCXVgVsK1IFDC4ionQf5arEgcCMxvCuB1xf8v&#10;qH8AAAD//wMAUEsBAi0AFAAGAAgAAAAhALaDOJL+AAAA4QEAABMAAAAAAAAAAAAAAAAAAAAAAFtD&#10;b250ZW50X1R5cGVzXS54bWxQSwECLQAUAAYACAAAACEAOP0h/9YAAACUAQAACwAAAAAAAAAAAAAA&#10;AAAvAQAAX3JlbHMvLnJlbHNQSwECLQAUAAYACAAAACEABRw2SW0CAAAcBQAADgAAAAAAAAAAAAAA&#10;AAAuAgAAZHJzL2Uyb0RvYy54bWxQSwECLQAUAAYACAAAACEAC+DXQ98AAAAJAQAADwAAAAAAAAAA&#10;AAAAAADHBAAAZHJzL2Rvd25yZXYueG1sUEsFBgAAAAAEAAQA8wAAANMFAAAAAA==&#10;" fillcolor="white [3201]" strokecolor="black [3200]" strokeweight=".5pt"/>
            </w:pict>
          </mc:Fallback>
        </mc:AlternateContent>
      </w:r>
    </w:p>
    <w:p w:rsidR="00C56108" w:rsidRDefault="00C56108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9E54C7" w:rsidRPr="00AE6C62" w:rsidRDefault="009E54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B619A7" w:rsidRPr="00AE6C62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F305A2" w:rsidRPr="00AE6C62" w:rsidRDefault="00F305A2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585739" w:rsidRPr="00AE6C62" w:rsidRDefault="00585739" w:rsidP="00C61688">
      <w:pPr>
        <w:autoSpaceDE w:val="0"/>
        <w:autoSpaceDN w:val="0"/>
        <w:adjustRightInd w:val="0"/>
        <w:spacing w:after="0" w:line="240" w:lineRule="auto"/>
        <w:ind w:right="4394"/>
        <w:jc w:val="center"/>
        <w:rPr>
          <w:rFonts w:cstheme="minorHAnsi"/>
          <w:color w:val="000000"/>
          <w:sz w:val="24"/>
          <w:szCs w:val="24"/>
        </w:rPr>
      </w:pPr>
      <w:r w:rsidRPr="00AE6C62">
        <w:rPr>
          <w:rFonts w:cstheme="minorHAnsi"/>
          <w:color w:val="000000"/>
          <w:sz w:val="24"/>
          <w:szCs w:val="24"/>
        </w:rPr>
        <w:t>(piecz</w:t>
      </w:r>
      <w:r w:rsidR="00F305A2" w:rsidRPr="00AE6C62">
        <w:rPr>
          <w:rFonts w:cstheme="minorHAnsi"/>
          <w:color w:val="000000"/>
          <w:sz w:val="24"/>
          <w:szCs w:val="24"/>
        </w:rPr>
        <w:t>ęć</w:t>
      </w:r>
      <w:r w:rsidRPr="00AE6C62">
        <w:rPr>
          <w:rFonts w:cstheme="minorHAnsi"/>
          <w:color w:val="000000"/>
          <w:sz w:val="24"/>
          <w:szCs w:val="24"/>
        </w:rPr>
        <w:t xml:space="preserve"> firmowa</w:t>
      </w:r>
      <w:r w:rsidR="00F305A2" w:rsidRPr="00AE6C62">
        <w:rPr>
          <w:rFonts w:cstheme="minorHAnsi"/>
          <w:color w:val="000000"/>
          <w:sz w:val="24"/>
          <w:szCs w:val="24"/>
        </w:rPr>
        <w:t xml:space="preserve"> wykonawcy</w:t>
      </w:r>
      <w:r w:rsidRPr="00AE6C62">
        <w:rPr>
          <w:rFonts w:cstheme="minorHAnsi"/>
          <w:color w:val="000000"/>
          <w:sz w:val="24"/>
          <w:szCs w:val="24"/>
        </w:rPr>
        <w:t>)</w:t>
      </w:r>
    </w:p>
    <w:p w:rsidR="00A16EA6" w:rsidRPr="00AE6C62" w:rsidRDefault="00AE6C62" w:rsidP="00C6168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  <w:r w:rsidRPr="00AE6C62">
        <w:rPr>
          <w:rFonts w:cstheme="minorHAnsi"/>
          <w:color w:val="000000"/>
          <w:sz w:val="24"/>
          <w:szCs w:val="24"/>
        </w:rPr>
        <w:t>dnia</w:t>
      </w:r>
      <w:r w:rsidR="00A16EA6" w:rsidRPr="00AE6C62">
        <w:rPr>
          <w:rFonts w:cstheme="minorHAnsi"/>
          <w:color w:val="000000"/>
          <w:sz w:val="24"/>
          <w:szCs w:val="24"/>
        </w:rPr>
        <w:t xml:space="preserve"> .....................................</w:t>
      </w:r>
    </w:p>
    <w:p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AE6C62" w:rsidRDefault="006B58AF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32"/>
          <w:szCs w:val="24"/>
        </w:rPr>
      </w:pPr>
      <w:r>
        <w:rPr>
          <w:rFonts w:cstheme="minorHAnsi"/>
          <w:b/>
          <w:bCs/>
          <w:color w:val="000000"/>
          <w:sz w:val="32"/>
          <w:szCs w:val="24"/>
        </w:rPr>
        <w:t>Formularz oferty</w:t>
      </w:r>
    </w:p>
    <w:p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B619A7" w:rsidRPr="00AE6C62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AE6C62" w:rsidRDefault="00585739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 w:rsidRPr="00AE6C62">
        <w:rPr>
          <w:rFonts w:cstheme="minorHAnsi"/>
          <w:b/>
          <w:color w:val="000000"/>
          <w:sz w:val="24"/>
          <w:szCs w:val="24"/>
        </w:rPr>
        <w:t>Oznaczenie Wykonawcy</w:t>
      </w:r>
      <w:r w:rsidR="00A16EA6" w:rsidRPr="00AE6C62">
        <w:rPr>
          <w:rStyle w:val="Odwoanieprzypisukocowego"/>
          <w:rFonts w:cstheme="minorHAnsi"/>
          <w:color w:val="000000"/>
          <w:sz w:val="24"/>
          <w:szCs w:val="24"/>
        </w:rPr>
        <w:endnoteReference w:id="1"/>
      </w:r>
    </w:p>
    <w:p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tbl>
      <w:tblPr>
        <w:tblStyle w:val="Tabela-Siatka"/>
        <w:tblW w:w="9098" w:type="dxa"/>
        <w:tblInd w:w="250" w:type="dxa"/>
        <w:tblLook w:val="04A0" w:firstRow="1" w:lastRow="0" w:firstColumn="1" w:lastColumn="0" w:noHBand="0" w:noVBand="1"/>
      </w:tblPr>
      <w:tblGrid>
        <w:gridCol w:w="1998"/>
        <w:gridCol w:w="7100"/>
      </w:tblGrid>
      <w:tr w:rsidR="00A16EA6" w:rsidRPr="00AE6C62" w:rsidTr="00721BEA">
        <w:trPr>
          <w:trHeight w:val="342"/>
        </w:trPr>
        <w:tc>
          <w:tcPr>
            <w:tcW w:w="1998" w:type="dxa"/>
          </w:tcPr>
          <w:p w:rsidR="00A16EA6" w:rsidRPr="00AE6C62" w:rsidRDefault="00A16EA6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 w:rsidRPr="00AE6C62">
              <w:rPr>
                <w:rFonts w:cstheme="minorHAnsi"/>
                <w:color w:val="000000"/>
                <w:sz w:val="24"/>
                <w:szCs w:val="24"/>
              </w:rPr>
              <w:t>Pełna nazwa</w:t>
            </w:r>
            <w:r w:rsidRPr="00AE6C62">
              <w:rPr>
                <w:rStyle w:val="Odwoanieprzypisukocowego"/>
                <w:rFonts w:cstheme="minorHAnsi"/>
                <w:color w:val="000000"/>
                <w:sz w:val="24"/>
                <w:szCs w:val="24"/>
              </w:rPr>
              <w:endnoteReference w:id="2"/>
            </w:r>
            <w:r w:rsidR="004F496C">
              <w:rPr>
                <w:rFonts w:cstheme="minorHAnsi"/>
                <w:color w:val="000000"/>
                <w:sz w:val="24"/>
                <w:szCs w:val="24"/>
              </w:rPr>
              <w:t>:</w:t>
            </w:r>
          </w:p>
        </w:tc>
        <w:tc>
          <w:tcPr>
            <w:tcW w:w="7100" w:type="dxa"/>
          </w:tcPr>
          <w:p w:rsidR="00A16EA6" w:rsidRPr="00AE6C62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A16EA6" w:rsidRPr="00AE6C62" w:rsidTr="00721BEA">
        <w:trPr>
          <w:trHeight w:val="342"/>
        </w:trPr>
        <w:tc>
          <w:tcPr>
            <w:tcW w:w="1998" w:type="dxa"/>
          </w:tcPr>
          <w:p w:rsidR="00A16EA6" w:rsidRPr="00AE6C62" w:rsidRDefault="004F496C" w:rsidP="00632486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Adres siedziby:</w:t>
            </w:r>
          </w:p>
        </w:tc>
        <w:tc>
          <w:tcPr>
            <w:tcW w:w="7100" w:type="dxa"/>
          </w:tcPr>
          <w:p w:rsidR="00A16EA6" w:rsidRPr="00AE6C62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A16EA6" w:rsidRPr="00AE6C62" w:rsidTr="00721BEA">
        <w:trPr>
          <w:trHeight w:val="702"/>
        </w:trPr>
        <w:tc>
          <w:tcPr>
            <w:tcW w:w="1998" w:type="dxa"/>
          </w:tcPr>
          <w:p w:rsidR="00A16EA6" w:rsidRPr="00AE6C62" w:rsidRDefault="004F496C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Adres do korespondencji</w:t>
            </w:r>
            <w:r w:rsidR="00A16EA6" w:rsidRPr="00AE6C62">
              <w:rPr>
                <w:rStyle w:val="Odwoanieprzypisukocowego"/>
                <w:rFonts w:cstheme="minorHAnsi"/>
                <w:color w:val="000000"/>
                <w:sz w:val="24"/>
                <w:szCs w:val="24"/>
              </w:rPr>
              <w:endnoteReference w:id="3"/>
            </w:r>
            <w:r>
              <w:rPr>
                <w:rFonts w:cstheme="minorHAnsi"/>
                <w:color w:val="000000"/>
                <w:sz w:val="24"/>
                <w:szCs w:val="24"/>
              </w:rPr>
              <w:t>:</w:t>
            </w:r>
          </w:p>
        </w:tc>
        <w:tc>
          <w:tcPr>
            <w:tcW w:w="7100" w:type="dxa"/>
          </w:tcPr>
          <w:p w:rsidR="00A16EA6" w:rsidRPr="00AE6C62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A16EA6" w:rsidRPr="00AE6C62" w:rsidTr="00721BEA">
        <w:trPr>
          <w:trHeight w:val="342"/>
        </w:trPr>
        <w:tc>
          <w:tcPr>
            <w:tcW w:w="1998" w:type="dxa"/>
          </w:tcPr>
          <w:p w:rsidR="00A16EA6" w:rsidRPr="00AE6C62" w:rsidRDefault="00A16EA6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 w:rsidRPr="00AE6C62">
              <w:rPr>
                <w:rFonts w:cstheme="minorHAnsi"/>
                <w:color w:val="000000"/>
                <w:sz w:val="24"/>
                <w:szCs w:val="24"/>
              </w:rPr>
              <w:t>Telefon:</w:t>
            </w:r>
          </w:p>
        </w:tc>
        <w:tc>
          <w:tcPr>
            <w:tcW w:w="7100" w:type="dxa"/>
          </w:tcPr>
          <w:p w:rsidR="00A16EA6" w:rsidRPr="00AE6C62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585739" w:rsidRPr="00AE6C62" w:rsidTr="00721BEA">
        <w:trPr>
          <w:trHeight w:val="342"/>
        </w:trPr>
        <w:tc>
          <w:tcPr>
            <w:tcW w:w="1998" w:type="dxa"/>
          </w:tcPr>
          <w:p w:rsidR="00A16EA6" w:rsidRPr="00AE6C62" w:rsidRDefault="00B763F7" w:rsidP="002C70AA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Faks</w:t>
            </w:r>
            <w:r w:rsidR="004F496C">
              <w:rPr>
                <w:rFonts w:cstheme="minorHAnsi"/>
                <w:color w:val="000000"/>
                <w:sz w:val="24"/>
                <w:szCs w:val="24"/>
              </w:rPr>
              <w:t>:</w:t>
            </w:r>
          </w:p>
        </w:tc>
        <w:tc>
          <w:tcPr>
            <w:tcW w:w="7100" w:type="dxa"/>
          </w:tcPr>
          <w:p w:rsidR="00585739" w:rsidRPr="00AE6C62" w:rsidRDefault="00585739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585739" w:rsidRPr="00AE6C62" w:rsidTr="00721BEA">
        <w:trPr>
          <w:trHeight w:val="360"/>
        </w:trPr>
        <w:tc>
          <w:tcPr>
            <w:tcW w:w="1998" w:type="dxa"/>
          </w:tcPr>
          <w:p w:rsidR="00585739" w:rsidRPr="00AE6C62" w:rsidRDefault="00F305A2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 w:rsidRPr="00AE6C62">
              <w:rPr>
                <w:rFonts w:cstheme="minorHAnsi"/>
                <w:color w:val="000000"/>
                <w:sz w:val="24"/>
                <w:szCs w:val="24"/>
              </w:rPr>
              <w:t>E-mail:</w:t>
            </w:r>
          </w:p>
        </w:tc>
        <w:tc>
          <w:tcPr>
            <w:tcW w:w="7100" w:type="dxa"/>
          </w:tcPr>
          <w:p w:rsidR="00585739" w:rsidRPr="00AE6C62" w:rsidRDefault="00585739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585739" w:rsidRPr="00AE6C62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585739" w:rsidRPr="00AE6C62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585739" w:rsidRPr="00AE6C62" w:rsidRDefault="00AE6C62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Postępowanie</w:t>
      </w:r>
    </w:p>
    <w:p w:rsidR="00585739" w:rsidRPr="004C796C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513A02" w:rsidRPr="003A49FA" w:rsidRDefault="00513A02" w:rsidP="00513A02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3A49FA">
        <w:rPr>
          <w:sz w:val="24"/>
          <w:szCs w:val="24"/>
        </w:rPr>
        <w:t xml:space="preserve">Oferta </w:t>
      </w:r>
      <w:r w:rsidR="002C70AA">
        <w:rPr>
          <w:sz w:val="24"/>
          <w:szCs w:val="24"/>
        </w:rPr>
        <w:t xml:space="preserve">złożona </w:t>
      </w:r>
      <w:r w:rsidR="003C20F3">
        <w:rPr>
          <w:sz w:val="24"/>
          <w:szCs w:val="24"/>
        </w:rPr>
        <w:t xml:space="preserve">jest </w:t>
      </w:r>
      <w:r w:rsidR="002C70AA">
        <w:rPr>
          <w:sz w:val="24"/>
          <w:szCs w:val="24"/>
        </w:rPr>
        <w:t>w </w:t>
      </w:r>
      <w:r w:rsidRPr="003A49FA">
        <w:rPr>
          <w:sz w:val="24"/>
          <w:szCs w:val="24"/>
        </w:rPr>
        <w:t>postępowaniu</w:t>
      </w:r>
      <w:r w:rsidR="000A4997">
        <w:rPr>
          <w:sz w:val="24"/>
          <w:szCs w:val="24"/>
        </w:rPr>
        <w:t xml:space="preserve"> przeprowadzanym przez</w:t>
      </w:r>
      <w:bookmarkStart w:id="0" w:name="_GoBack"/>
      <w:bookmarkEnd w:id="0"/>
      <w:r w:rsidR="000A4997">
        <w:rPr>
          <w:sz w:val="24"/>
          <w:szCs w:val="24"/>
        </w:rPr>
        <w:t xml:space="preserve"> Kujawsko-Pomorskie Inwestycje Medyczne sp. z o. o.</w:t>
      </w:r>
      <w:r w:rsidRPr="003A49FA">
        <w:rPr>
          <w:sz w:val="24"/>
          <w:szCs w:val="24"/>
        </w:rPr>
        <w:t xml:space="preserve"> na</w:t>
      </w:r>
      <w:r w:rsidR="0071162A">
        <w:rPr>
          <w:sz w:val="24"/>
          <w:szCs w:val="24"/>
        </w:rPr>
        <w:t xml:space="preserve">: </w:t>
      </w:r>
      <w:r w:rsidR="00852ED0" w:rsidRPr="00EF0577">
        <w:rPr>
          <w:b/>
          <w:sz w:val="24"/>
          <w:szCs w:val="24"/>
        </w:rPr>
        <w:t>"</w:t>
      </w:r>
      <w:r w:rsidR="00922558">
        <w:rPr>
          <w:b/>
          <w:sz w:val="24"/>
          <w:szCs w:val="24"/>
        </w:rPr>
        <w:t>Dostawę</w:t>
      </w:r>
      <w:r w:rsidR="003C20F3">
        <w:rPr>
          <w:b/>
          <w:sz w:val="24"/>
          <w:szCs w:val="24"/>
        </w:rPr>
        <w:t xml:space="preserve"> wyposażenia</w:t>
      </w:r>
      <w:r w:rsidR="000A4997">
        <w:rPr>
          <w:b/>
          <w:sz w:val="24"/>
          <w:szCs w:val="24"/>
        </w:rPr>
        <w:t xml:space="preserve"> dla przebudowywanego </w:t>
      </w:r>
      <w:r w:rsidR="009B4807">
        <w:rPr>
          <w:b/>
          <w:sz w:val="24"/>
          <w:szCs w:val="24"/>
        </w:rPr>
        <w:t>i</w:t>
      </w:r>
      <w:r w:rsidR="003C20F3">
        <w:rPr>
          <w:b/>
          <w:sz w:val="24"/>
          <w:szCs w:val="24"/>
        </w:rPr>
        <w:t> </w:t>
      </w:r>
      <w:r w:rsidR="009B4807">
        <w:rPr>
          <w:b/>
          <w:sz w:val="24"/>
          <w:szCs w:val="24"/>
        </w:rPr>
        <w:t>rozbudowywanego</w:t>
      </w:r>
      <w:r w:rsidR="00922558">
        <w:rPr>
          <w:b/>
          <w:sz w:val="24"/>
          <w:szCs w:val="24"/>
        </w:rPr>
        <w:t xml:space="preserve"> </w:t>
      </w:r>
      <w:r w:rsidR="009B4807">
        <w:rPr>
          <w:b/>
          <w:sz w:val="24"/>
          <w:szCs w:val="24"/>
        </w:rPr>
        <w:t>Wojewódzkiego Szpitala Zespolonego im. L. Rydygiera w Toruniu</w:t>
      </w:r>
      <w:r w:rsidR="009729DE">
        <w:rPr>
          <w:b/>
          <w:sz w:val="24"/>
          <w:szCs w:val="24"/>
        </w:rPr>
        <w:t>”</w:t>
      </w:r>
      <w:r w:rsidR="00852ED0" w:rsidRPr="003A49FA">
        <w:rPr>
          <w:sz w:val="24"/>
          <w:szCs w:val="24"/>
        </w:rPr>
        <w:t xml:space="preserve"> </w:t>
      </w:r>
      <w:r w:rsidRPr="003A49FA">
        <w:rPr>
          <w:sz w:val="24"/>
          <w:szCs w:val="24"/>
        </w:rPr>
        <w:t>(ZP/</w:t>
      </w:r>
      <w:r w:rsidR="00852ED0">
        <w:rPr>
          <w:sz w:val="24"/>
          <w:szCs w:val="24"/>
        </w:rPr>
        <w:t>0</w:t>
      </w:r>
      <w:r w:rsidR="009B4807">
        <w:rPr>
          <w:sz w:val="24"/>
          <w:szCs w:val="24"/>
        </w:rPr>
        <w:t>6</w:t>
      </w:r>
      <w:r w:rsidRPr="003A49FA">
        <w:rPr>
          <w:sz w:val="24"/>
          <w:szCs w:val="24"/>
        </w:rPr>
        <w:t>/1</w:t>
      </w:r>
      <w:r w:rsidR="00852ED0">
        <w:rPr>
          <w:sz w:val="24"/>
          <w:szCs w:val="24"/>
        </w:rPr>
        <w:t>7</w:t>
      </w:r>
      <w:r w:rsidRPr="003A49FA">
        <w:rPr>
          <w:sz w:val="24"/>
          <w:szCs w:val="24"/>
        </w:rPr>
        <w:t>).</w:t>
      </w:r>
    </w:p>
    <w:p w:rsidR="00B619A7" w:rsidRPr="004C796C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2D4706" w:rsidRPr="004C796C" w:rsidRDefault="002D470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B619A7" w:rsidRPr="007A2A3A" w:rsidRDefault="00A075ED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C</w:t>
      </w:r>
      <w:r w:rsidR="00052D5A">
        <w:rPr>
          <w:rFonts w:cstheme="minorHAnsi"/>
          <w:b/>
          <w:color w:val="000000"/>
          <w:sz w:val="24"/>
          <w:szCs w:val="24"/>
        </w:rPr>
        <w:t>ena</w:t>
      </w:r>
      <w:r w:rsidR="008F6B59">
        <w:rPr>
          <w:rFonts w:cstheme="minorHAnsi"/>
          <w:b/>
          <w:color w:val="000000"/>
          <w:sz w:val="24"/>
          <w:szCs w:val="24"/>
        </w:rPr>
        <w:t xml:space="preserve"> przedmiotu zamówienia</w:t>
      </w:r>
    </w:p>
    <w:p w:rsidR="00B619A7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852ED0" w:rsidRDefault="00852ED0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513A02" w:rsidRDefault="008F6B59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Oferuje</w:t>
      </w:r>
      <w:r w:rsidR="00852ED0">
        <w:rPr>
          <w:rFonts w:cstheme="minorHAnsi"/>
          <w:color w:val="000000"/>
          <w:sz w:val="24"/>
          <w:szCs w:val="24"/>
        </w:rPr>
        <w:t>my wykonanie zamówienia za cenę</w:t>
      </w:r>
      <w:r w:rsidR="009B4807">
        <w:rPr>
          <w:rFonts w:cstheme="minorHAnsi"/>
          <w:color w:val="000000"/>
          <w:sz w:val="24"/>
          <w:szCs w:val="24"/>
        </w:rPr>
        <w:t xml:space="preserve"> (należy uzupełnić informacje dotyczące pakietu, na który składana jest oferta wraz z ceną netto i brutto)</w:t>
      </w:r>
      <w:r w:rsidR="00852ED0">
        <w:rPr>
          <w:rFonts w:cstheme="minorHAnsi"/>
          <w:color w:val="000000"/>
          <w:sz w:val="24"/>
          <w:szCs w:val="24"/>
        </w:rPr>
        <w:t>:</w:t>
      </w:r>
    </w:p>
    <w:p w:rsidR="00852ED0" w:rsidRDefault="00852ED0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tbl>
      <w:tblPr>
        <w:tblStyle w:val="Tabela-Siatka"/>
        <w:tblW w:w="9038" w:type="dxa"/>
        <w:tblInd w:w="250" w:type="dxa"/>
        <w:tblLook w:val="04A0" w:firstRow="1" w:lastRow="0" w:firstColumn="1" w:lastColumn="0" w:noHBand="0" w:noVBand="1"/>
      </w:tblPr>
      <w:tblGrid>
        <w:gridCol w:w="1455"/>
        <w:gridCol w:w="3790"/>
        <w:gridCol w:w="3793"/>
      </w:tblGrid>
      <w:tr w:rsidR="009B4807" w:rsidRPr="002A52C2" w:rsidTr="00825711">
        <w:tc>
          <w:tcPr>
            <w:tcW w:w="1455" w:type="dxa"/>
          </w:tcPr>
          <w:p w:rsidR="009B4807" w:rsidRPr="002A52C2" w:rsidRDefault="009B4807" w:rsidP="0082571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color w:val="000000"/>
                <w:sz w:val="24"/>
                <w:szCs w:val="24"/>
              </w:rPr>
              <w:t>Pakiet</w:t>
            </w:r>
          </w:p>
        </w:tc>
        <w:tc>
          <w:tcPr>
            <w:tcW w:w="3790" w:type="dxa"/>
            <w:vAlign w:val="center"/>
          </w:tcPr>
          <w:p w:rsidR="009B4807" w:rsidRPr="002A52C2" w:rsidRDefault="009B4807" w:rsidP="0082571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color w:val="000000"/>
                <w:sz w:val="24"/>
                <w:szCs w:val="24"/>
              </w:rPr>
              <w:t>Cena netto w zł</w:t>
            </w:r>
          </w:p>
        </w:tc>
        <w:tc>
          <w:tcPr>
            <w:tcW w:w="3793" w:type="dxa"/>
            <w:vAlign w:val="center"/>
          </w:tcPr>
          <w:p w:rsidR="009B4807" w:rsidRPr="002A52C2" w:rsidRDefault="009B4807" w:rsidP="0082571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color w:val="000000"/>
                <w:sz w:val="24"/>
                <w:szCs w:val="24"/>
              </w:rPr>
              <w:t>Cena brutto w zł</w:t>
            </w:r>
          </w:p>
        </w:tc>
      </w:tr>
      <w:tr w:rsidR="009B4807" w:rsidRPr="002A52C2" w:rsidTr="00825711">
        <w:trPr>
          <w:trHeight w:val="288"/>
        </w:trPr>
        <w:tc>
          <w:tcPr>
            <w:tcW w:w="1455" w:type="dxa"/>
          </w:tcPr>
          <w:p w:rsidR="009B4807" w:rsidRPr="00CD61B5" w:rsidRDefault="009B4807" w:rsidP="00825711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3790" w:type="dxa"/>
            <w:noWrap/>
            <w:hideMark/>
          </w:tcPr>
          <w:p w:rsidR="009B4807" w:rsidRPr="00CD61B5" w:rsidRDefault="009B4807" w:rsidP="00825711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3793" w:type="dxa"/>
          </w:tcPr>
          <w:p w:rsidR="009B4807" w:rsidRPr="00CD61B5" w:rsidRDefault="009B4807" w:rsidP="00825711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</w:tr>
      <w:tr w:rsidR="009B4807" w:rsidRPr="002A52C2" w:rsidTr="00825711">
        <w:trPr>
          <w:trHeight w:val="288"/>
        </w:trPr>
        <w:tc>
          <w:tcPr>
            <w:tcW w:w="1455" w:type="dxa"/>
          </w:tcPr>
          <w:p w:rsidR="009B4807" w:rsidRPr="00CD61B5" w:rsidRDefault="009B4807" w:rsidP="00825711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3790" w:type="dxa"/>
            <w:noWrap/>
            <w:hideMark/>
          </w:tcPr>
          <w:p w:rsidR="009B4807" w:rsidRPr="00CD61B5" w:rsidRDefault="009B4807" w:rsidP="00825711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3793" w:type="dxa"/>
          </w:tcPr>
          <w:p w:rsidR="009B4807" w:rsidRPr="00CD61B5" w:rsidRDefault="009B4807" w:rsidP="00825711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</w:tr>
      <w:tr w:rsidR="009B4807" w:rsidRPr="002A52C2" w:rsidTr="00825711">
        <w:trPr>
          <w:trHeight w:val="288"/>
        </w:trPr>
        <w:tc>
          <w:tcPr>
            <w:tcW w:w="1455" w:type="dxa"/>
          </w:tcPr>
          <w:p w:rsidR="009B4807" w:rsidRPr="00CD61B5" w:rsidRDefault="009B4807" w:rsidP="00825711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3790" w:type="dxa"/>
            <w:noWrap/>
            <w:hideMark/>
          </w:tcPr>
          <w:p w:rsidR="009B4807" w:rsidRPr="00CD61B5" w:rsidRDefault="009B4807" w:rsidP="00825711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3793" w:type="dxa"/>
          </w:tcPr>
          <w:p w:rsidR="009B4807" w:rsidRPr="00CD61B5" w:rsidRDefault="009B4807" w:rsidP="00825711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</w:tr>
      <w:tr w:rsidR="009B4807" w:rsidRPr="002A52C2" w:rsidTr="00825711">
        <w:trPr>
          <w:trHeight w:val="288"/>
        </w:trPr>
        <w:tc>
          <w:tcPr>
            <w:tcW w:w="1455" w:type="dxa"/>
          </w:tcPr>
          <w:p w:rsidR="009B4807" w:rsidRPr="00CD61B5" w:rsidRDefault="009B4807" w:rsidP="00825711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3790" w:type="dxa"/>
            <w:noWrap/>
          </w:tcPr>
          <w:p w:rsidR="009B4807" w:rsidRPr="00CD61B5" w:rsidRDefault="009B4807" w:rsidP="00825711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3793" w:type="dxa"/>
          </w:tcPr>
          <w:p w:rsidR="009B4807" w:rsidRPr="00CD61B5" w:rsidRDefault="009B4807" w:rsidP="00825711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</w:tr>
    </w:tbl>
    <w:p w:rsidR="00852ED0" w:rsidRDefault="00852ED0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7A2A3A" w:rsidRPr="004F496C" w:rsidRDefault="007A2A3A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W</w:t>
      </w:r>
      <w:r w:rsidRPr="004F496C">
        <w:rPr>
          <w:rFonts w:cstheme="minorHAnsi"/>
          <w:b/>
          <w:color w:val="000000"/>
          <w:sz w:val="24"/>
          <w:szCs w:val="24"/>
        </w:rPr>
        <w:t>adium</w:t>
      </w:r>
    </w:p>
    <w:p w:rsidR="007A2A3A" w:rsidRPr="004C796C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7A2A3A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Wadium zostało wniesione w formie ……………………………………………………………… w wysokości </w:t>
      </w:r>
      <w:r w:rsidR="00513A02">
        <w:rPr>
          <w:rFonts w:cstheme="minorHAnsi"/>
          <w:color w:val="000000"/>
          <w:sz w:val="24"/>
          <w:szCs w:val="24"/>
        </w:rPr>
        <w:t>…………………………..</w:t>
      </w:r>
    </w:p>
    <w:p w:rsidR="007A2A3A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14140C" w:rsidRDefault="0014140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Wadium wpłacone w pieniądzu zostanie zwrócone na rachunek, z którego zostało wpłacone. W razie, gdy zwrot ma być dokonany na inny rachunek prosimy o jego wskazanie:</w:t>
      </w:r>
    </w:p>
    <w:p w:rsidR="007A2A3A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4C796C">
        <w:rPr>
          <w:rFonts w:cstheme="minorHAnsi"/>
          <w:color w:val="000000"/>
          <w:sz w:val="24"/>
          <w:szCs w:val="24"/>
        </w:rPr>
        <w:t>..............................................................................................................................</w:t>
      </w:r>
    </w:p>
    <w:p w:rsidR="00721BEA" w:rsidRPr="004C796C" w:rsidRDefault="00721BE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C148BC" w:rsidRPr="00AE6C62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C148BC" w:rsidRPr="004F496C" w:rsidRDefault="00C148BC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Inne oświadczenia</w:t>
      </w:r>
    </w:p>
    <w:p w:rsidR="00C148BC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B619A7" w:rsidRPr="00C148BC" w:rsidRDefault="00C148BC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C148BC">
        <w:rPr>
          <w:rFonts w:cstheme="minorHAnsi"/>
          <w:color w:val="000000"/>
          <w:sz w:val="24"/>
          <w:szCs w:val="24"/>
        </w:rPr>
        <w:t>Zapoznaliśmy się z treścią specyfikacji istotnych warunków zamówienia</w:t>
      </w:r>
      <w:r w:rsidR="00721BEA">
        <w:rPr>
          <w:rFonts w:cstheme="minorHAnsi"/>
          <w:color w:val="000000"/>
          <w:sz w:val="24"/>
          <w:szCs w:val="24"/>
        </w:rPr>
        <w:t xml:space="preserve"> oraz załącznikami do niej i uznajemy je za wiążące</w:t>
      </w:r>
      <w:r w:rsidRPr="00C148BC">
        <w:rPr>
          <w:rFonts w:cstheme="minorHAnsi"/>
          <w:color w:val="000000"/>
          <w:sz w:val="24"/>
          <w:szCs w:val="24"/>
        </w:rPr>
        <w:t>.</w:t>
      </w:r>
      <w:r w:rsidR="009D79E6">
        <w:rPr>
          <w:rFonts w:cstheme="minorHAnsi"/>
          <w:color w:val="000000"/>
          <w:sz w:val="24"/>
          <w:szCs w:val="24"/>
        </w:rPr>
        <w:t xml:space="preserve"> Ponadto oświadczamy, że nasza oferta spełnia wszystkie wymagania zamawiającego.</w:t>
      </w:r>
    </w:p>
    <w:p w:rsidR="00C148BC" w:rsidRPr="00AE6C62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174FF9" w:rsidRDefault="00C148BC" w:rsidP="00174FF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C148BC">
        <w:rPr>
          <w:rFonts w:cstheme="minorHAnsi"/>
          <w:color w:val="000000"/>
          <w:sz w:val="24"/>
          <w:szCs w:val="24"/>
        </w:rPr>
        <w:t xml:space="preserve">Jesteśmy związani ofertą przez okres </w:t>
      </w:r>
      <w:r w:rsidR="00B763F7">
        <w:rPr>
          <w:rFonts w:cstheme="minorHAnsi"/>
          <w:color w:val="000000"/>
          <w:sz w:val="24"/>
          <w:szCs w:val="24"/>
        </w:rPr>
        <w:t>6</w:t>
      </w:r>
      <w:r w:rsidRPr="00C148BC">
        <w:rPr>
          <w:rFonts w:cstheme="minorHAnsi"/>
          <w:color w:val="000000"/>
          <w:sz w:val="24"/>
          <w:szCs w:val="24"/>
        </w:rPr>
        <w:t>0 dni od dnia otwarcia ofert.</w:t>
      </w:r>
    </w:p>
    <w:p w:rsidR="008F6B59" w:rsidRPr="008F6B59" w:rsidRDefault="008F6B59" w:rsidP="008F6B59">
      <w:pPr>
        <w:pStyle w:val="Akapitzlist"/>
        <w:rPr>
          <w:rFonts w:cstheme="minorHAnsi"/>
          <w:color w:val="000000"/>
          <w:sz w:val="24"/>
          <w:szCs w:val="24"/>
        </w:rPr>
      </w:pPr>
    </w:p>
    <w:p w:rsidR="008F6B59" w:rsidRDefault="008F6B59" w:rsidP="008F6B59">
      <w:pPr>
        <w:pStyle w:val="Akapitzlist"/>
        <w:numPr>
          <w:ilvl w:val="0"/>
          <w:numId w:val="7"/>
        </w:numPr>
        <w:jc w:val="both"/>
      </w:pPr>
      <w:r>
        <w:t xml:space="preserve">Składając ofertę informujemy Zamawiającego, że wybór naszej oferty </w:t>
      </w:r>
      <w:r w:rsidRPr="008F6B59">
        <w:rPr>
          <w:b/>
        </w:rPr>
        <w:t>będzie</w:t>
      </w:r>
      <w:r w:rsidRPr="008F6B59">
        <w:rPr>
          <w:rFonts w:ascii="Arial" w:hAnsi="Arial" w:cs="Arial"/>
        </w:rPr>
        <w:t>⃰</w:t>
      </w:r>
      <w:r w:rsidRPr="008F6B59">
        <w:rPr>
          <w:rFonts w:cs="Times New Roman"/>
        </w:rPr>
        <w:t xml:space="preserve"> </w:t>
      </w:r>
      <w:r>
        <w:t xml:space="preserve">/ </w:t>
      </w:r>
      <w:r w:rsidRPr="008F6B59">
        <w:rPr>
          <w:b/>
        </w:rPr>
        <w:t>nie będzie</w:t>
      </w:r>
      <w:r w:rsidRPr="008F6B59">
        <w:rPr>
          <w:rFonts w:ascii="Arial" w:hAnsi="Arial" w:cs="Arial"/>
        </w:rPr>
        <w:t>⃰</w:t>
      </w:r>
      <w:r>
        <w:t xml:space="preserve">  prowadzić do powstania u Zamawiającego obowiązku podatkowego zgodnie z przepisami o podatku od towarów i usług. Jednocześnie ze złożonym oświadczeniem, podajemy nazwę (rodzaj) towaru lub usługi tj. ……………………………………………………………, których dostawa lub świadczenie będzie prowadzić do jego powstania oraz wskazujemy ich wartość bez kwoty podatku: ……….…………………………</w:t>
      </w:r>
    </w:p>
    <w:p w:rsidR="008F6B59" w:rsidRDefault="008F6B59" w:rsidP="008F6B59">
      <w:pPr>
        <w:pStyle w:val="Akapitzlist"/>
        <w:ind w:left="360"/>
        <w:jc w:val="both"/>
      </w:pPr>
      <w:r w:rsidRPr="008F6B59">
        <w:rPr>
          <w:b/>
        </w:rPr>
        <w:t>UWAGA!</w:t>
      </w:r>
      <w:r>
        <w:t xml:space="preserve"> - b</w:t>
      </w:r>
      <w:r w:rsidRPr="00575375">
        <w:t xml:space="preserve">rak skreśleń i oświadczenia w tym zakresie </w:t>
      </w:r>
      <w:r>
        <w:t>ze strony Wykonawcy oznacza</w:t>
      </w:r>
      <w:r w:rsidRPr="00575375">
        <w:t xml:space="preserve">, że </w:t>
      </w:r>
      <w:r>
        <w:t xml:space="preserve">oferta </w:t>
      </w:r>
      <w:r w:rsidRPr="00575375">
        <w:t>Wykonawc</w:t>
      </w:r>
      <w:r>
        <w:t>y</w:t>
      </w:r>
      <w:r w:rsidRPr="00575375">
        <w:t xml:space="preserve"> składając</w:t>
      </w:r>
      <w:r>
        <w:t>ego</w:t>
      </w:r>
      <w:r w:rsidRPr="00575375">
        <w:t xml:space="preserve"> ofertę nie będzie prowadzi</w:t>
      </w:r>
      <w:r>
        <w:t>ć</w:t>
      </w:r>
      <w:r w:rsidRPr="00575375">
        <w:t xml:space="preserve"> do powstania u </w:t>
      </w:r>
      <w:r>
        <w:t>Z</w:t>
      </w:r>
      <w:r w:rsidRPr="00575375">
        <w:t>amawiającego obowiązku podatkowego.</w:t>
      </w:r>
    </w:p>
    <w:p w:rsidR="008F6B59" w:rsidRDefault="008F6B59" w:rsidP="008F6B59">
      <w:pPr>
        <w:pStyle w:val="Akapitzlist"/>
        <w:ind w:left="360"/>
        <w:jc w:val="both"/>
        <w:rPr>
          <w:rFonts w:cs="Arial"/>
        </w:rPr>
      </w:pPr>
      <w:r w:rsidRPr="008F6B59">
        <w:rPr>
          <w:rFonts w:ascii="Arial" w:hAnsi="Arial" w:cs="Arial"/>
        </w:rPr>
        <w:t>⃰</w:t>
      </w:r>
      <w:r w:rsidRPr="008F6B59">
        <w:rPr>
          <w:rFonts w:cs="Arial"/>
        </w:rPr>
        <w:t xml:space="preserve"> niepotrzebne skreślić</w:t>
      </w:r>
    </w:p>
    <w:p w:rsidR="00852ED0" w:rsidRPr="008F6B59" w:rsidRDefault="00852ED0" w:rsidP="008F6B59">
      <w:pPr>
        <w:pStyle w:val="Akapitzlist"/>
        <w:ind w:left="360"/>
        <w:jc w:val="both"/>
      </w:pPr>
    </w:p>
    <w:p w:rsidR="00F570C7" w:rsidRDefault="00F570C7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Niżej wskazane dokumenty/ich część stanowią tajemnicę przedsiębiorstwa i zastrzegamy, że nie mogą być one udostępniane</w:t>
      </w:r>
      <w:r w:rsidR="00396264">
        <w:rPr>
          <w:rFonts w:cstheme="minorHAnsi"/>
          <w:color w:val="000000"/>
          <w:sz w:val="24"/>
          <w:szCs w:val="24"/>
        </w:rPr>
        <w:t xml:space="preserve"> (wskazane dokumenty należy spiąć w oddzielny komplet)</w:t>
      </w:r>
      <w:r>
        <w:rPr>
          <w:rFonts w:cstheme="minorHAnsi"/>
          <w:color w:val="000000"/>
          <w:sz w:val="24"/>
          <w:szCs w:val="24"/>
        </w:rPr>
        <w:t>:</w:t>
      </w:r>
    </w:p>
    <w:p w:rsidR="00F570C7" w:rsidRPr="00F570C7" w:rsidRDefault="00F570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2551"/>
        <w:gridCol w:w="5954"/>
      </w:tblGrid>
      <w:tr w:rsidR="00F570C7" w:rsidRPr="004C796C" w:rsidTr="00B97AA9">
        <w:tc>
          <w:tcPr>
            <w:tcW w:w="2551" w:type="dxa"/>
            <w:vAlign w:val="center"/>
          </w:tcPr>
          <w:p w:rsidR="00F570C7" w:rsidRPr="004C796C" w:rsidRDefault="00F570C7" w:rsidP="00C61688">
            <w:pPr>
              <w:tabs>
                <w:tab w:val="right" w:pos="2087"/>
              </w:tabs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dokumentu</w:t>
            </w:r>
          </w:p>
        </w:tc>
        <w:tc>
          <w:tcPr>
            <w:tcW w:w="5954" w:type="dxa"/>
            <w:vAlign w:val="center"/>
          </w:tcPr>
          <w:p w:rsidR="00F570C7" w:rsidRPr="004C796C" w:rsidRDefault="00F570C7" w:rsidP="00C61688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część dokumentu stanowiąca tajemnicę przedsiębiorstwa</w:t>
            </w:r>
          </w:p>
        </w:tc>
      </w:tr>
      <w:tr w:rsidR="00F570C7" w:rsidRPr="004C796C" w:rsidTr="00B97AA9">
        <w:tc>
          <w:tcPr>
            <w:tcW w:w="2551" w:type="dxa"/>
          </w:tcPr>
          <w:p w:rsidR="00F570C7" w:rsidRPr="004C796C" w:rsidRDefault="00F570C7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F570C7" w:rsidRPr="004C796C" w:rsidRDefault="00F570C7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B97AA9" w:rsidRPr="004C796C" w:rsidTr="00B97AA9">
        <w:tc>
          <w:tcPr>
            <w:tcW w:w="2551" w:type="dxa"/>
          </w:tcPr>
          <w:p w:rsidR="00B97AA9" w:rsidRPr="004C796C" w:rsidRDefault="00B97AA9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97AA9" w:rsidRPr="004C796C" w:rsidRDefault="00B97AA9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922558" w:rsidRPr="004C796C" w:rsidTr="00B97AA9">
        <w:tc>
          <w:tcPr>
            <w:tcW w:w="2551" w:type="dxa"/>
          </w:tcPr>
          <w:p w:rsidR="00922558" w:rsidRPr="004C796C" w:rsidRDefault="00922558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922558" w:rsidRPr="004C796C" w:rsidRDefault="00922558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F570C7" w:rsidRDefault="00F570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922558" w:rsidRDefault="00922558" w:rsidP="0092255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Następujące części zamówienia zamierzamy zlecić podwykonawcom:</w:t>
      </w:r>
    </w:p>
    <w:p w:rsidR="00922558" w:rsidRPr="001B4476" w:rsidRDefault="00922558" w:rsidP="00922558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(część zamówienia – opis: ……………………………………………………………………………..)</w:t>
      </w:r>
    </w:p>
    <w:p w:rsidR="00721BEA" w:rsidRDefault="00721BE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B763F7" w:rsidRDefault="00B763F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922558" w:rsidRDefault="00922558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922558" w:rsidRDefault="00922558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922558" w:rsidRDefault="00922558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F570C7" w:rsidRPr="004F496C" w:rsidRDefault="00F570C7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Załączniki</w:t>
      </w:r>
    </w:p>
    <w:p w:rsidR="00B619A7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12771A" w:rsidRPr="0012771A" w:rsidRDefault="0012771A" w:rsidP="0012771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20"/>
          <w:szCs w:val="24"/>
        </w:rPr>
      </w:pPr>
      <w:r w:rsidRPr="0012771A">
        <w:rPr>
          <w:rFonts w:cstheme="minorHAnsi"/>
          <w:i/>
          <w:color w:val="000000"/>
          <w:sz w:val="20"/>
          <w:szCs w:val="20"/>
        </w:rPr>
        <w:t>Uwaga: Przedłożenie podrobionego, przerobionego, poświadczającego nieprawdę albo nierzetelnego dokumentu albo</w:t>
      </w:r>
      <w:r w:rsidRPr="0012771A">
        <w:rPr>
          <w:rFonts w:cstheme="minorHAnsi"/>
          <w:i/>
          <w:color w:val="000000"/>
          <w:sz w:val="20"/>
          <w:szCs w:val="24"/>
        </w:rPr>
        <w:t xml:space="preserve"> nierzetelnego, pisemnego oświadczenia dotyczącego okoliczności o istotnym znaczeniu dla uzyskania zamówienia publicznego grozi odpowiedzialnością karną.</w:t>
      </w:r>
    </w:p>
    <w:p w:rsidR="0012771A" w:rsidRPr="00AE6C62" w:rsidRDefault="0012771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B619A7" w:rsidRPr="00AE6C62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AE6C62">
        <w:rPr>
          <w:rFonts w:cstheme="minorHAnsi"/>
          <w:color w:val="000000"/>
          <w:sz w:val="24"/>
          <w:szCs w:val="24"/>
        </w:rPr>
        <w:t>Załącznikami do niniejszej oferty, stanowiącymi integralną</w:t>
      </w:r>
      <w:r w:rsidR="00F570C7">
        <w:rPr>
          <w:rFonts w:cstheme="minorHAnsi"/>
          <w:color w:val="000000"/>
          <w:sz w:val="24"/>
          <w:szCs w:val="24"/>
        </w:rPr>
        <w:t xml:space="preserve"> jej część </w:t>
      </w:r>
      <w:r w:rsidRPr="00AE6C62">
        <w:rPr>
          <w:rFonts w:cstheme="minorHAnsi"/>
          <w:color w:val="000000"/>
          <w:sz w:val="24"/>
          <w:szCs w:val="24"/>
        </w:rPr>
        <w:t>są:</w:t>
      </w:r>
    </w:p>
    <w:p w:rsidR="00B619A7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F570C7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:rsidR="00F570C7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:rsidR="00F570C7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:rsidR="000108AF" w:rsidRDefault="000108AF" w:rsidP="000108A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:rsidR="00922558" w:rsidRDefault="00922558" w:rsidP="0092255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:rsidR="00922558" w:rsidRDefault="00922558" w:rsidP="0092255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:rsidR="00922558" w:rsidRDefault="00922558" w:rsidP="0092255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:rsidR="00922558" w:rsidRDefault="00922558" w:rsidP="0092255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:rsidR="00922558" w:rsidRDefault="00922558" w:rsidP="00922558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D2632C" w:rsidRPr="009531FD" w:rsidRDefault="003D0E51" w:rsidP="009531FD">
      <w:pPr>
        <w:pStyle w:val="Akapitzlist"/>
        <w:tabs>
          <w:tab w:val="left" w:pos="375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ab/>
      </w:r>
    </w:p>
    <w:sectPr w:rsidR="00D2632C" w:rsidRPr="009531FD" w:rsidSect="009E7999">
      <w:headerReference w:type="default" r:id="rId9"/>
      <w:footerReference w:type="default" r:id="rId10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C12" w:rsidRDefault="00222C12" w:rsidP="00585739">
      <w:pPr>
        <w:spacing w:after="0" w:line="240" w:lineRule="auto"/>
      </w:pPr>
      <w:r>
        <w:separator/>
      </w:r>
    </w:p>
  </w:endnote>
  <w:endnote w:type="continuationSeparator" w:id="0">
    <w:p w:rsidR="00222C12" w:rsidRDefault="00222C12" w:rsidP="00585739">
      <w:pPr>
        <w:spacing w:after="0" w:line="240" w:lineRule="auto"/>
      </w:pPr>
      <w:r>
        <w:continuationSeparator/>
      </w:r>
    </w:p>
  </w:endnote>
  <w:endnote w:id="1">
    <w:p w:rsidR="00A16EA6" w:rsidRDefault="00A16EA6" w:rsidP="009729DE">
      <w:pPr>
        <w:pStyle w:val="Tekstprzypisukocowego"/>
        <w:jc w:val="both"/>
      </w:pPr>
      <w:r>
        <w:rPr>
          <w:rStyle w:val="Odwoanieprzypisukocowego"/>
        </w:rPr>
        <w:endnoteRef/>
      </w:r>
      <w:r>
        <w:t xml:space="preserve"> W przypadku wykonawców wspólnie ubiegających się o udzielenie zamówienia prosimy skopiować tabelę i</w:t>
      </w:r>
      <w:r w:rsidR="009729DE">
        <w:t> </w:t>
      </w:r>
      <w:r>
        <w:t>uzupełnić dla każdego Wykonawcy oraz wskazać pełnomocnika Wykonawców</w:t>
      </w:r>
    </w:p>
  </w:endnote>
  <w:endnote w:id="2">
    <w:p w:rsidR="00A16EA6" w:rsidRDefault="00A16EA6" w:rsidP="009729DE">
      <w:pPr>
        <w:pStyle w:val="Tekstprzypisukocowego"/>
        <w:jc w:val="both"/>
      </w:pPr>
      <w:r>
        <w:rPr>
          <w:rStyle w:val="Odwoanieprzypisukocowego"/>
        </w:rPr>
        <w:endnoteRef/>
      </w:r>
      <w:r>
        <w:t xml:space="preserve"> W przypadku podmiotów wpisanych do Krajowego Rejestru Sądowego lub ewidencji działalności gospodarczej należy wskazać nazwę tam podaną</w:t>
      </w:r>
    </w:p>
  </w:endnote>
  <w:endnote w:id="3">
    <w:p w:rsidR="00A16EA6" w:rsidRDefault="00A16EA6" w:rsidP="009729DE">
      <w:pPr>
        <w:pStyle w:val="Tekstprzypisukocowego"/>
        <w:jc w:val="both"/>
      </w:pPr>
      <w:r>
        <w:rPr>
          <w:rStyle w:val="Odwoanieprzypisukocowego"/>
        </w:rPr>
        <w:endnoteRef/>
      </w:r>
      <w:r>
        <w:t xml:space="preserve"> Jeśli inny niż adres siedziby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DEF" w:rsidRDefault="00A27DEF" w:rsidP="00B82A9C">
    <w:pPr>
      <w:autoSpaceDE w:val="0"/>
      <w:autoSpaceDN w:val="0"/>
      <w:adjustRightInd w:val="0"/>
      <w:spacing w:after="0" w:line="240" w:lineRule="auto"/>
      <w:ind w:right="5103"/>
      <w:rPr>
        <w:rFonts w:cstheme="minorHAnsi"/>
        <w:color w:val="000000"/>
        <w:sz w:val="20"/>
        <w:szCs w:val="24"/>
      </w:rPr>
    </w:pPr>
  </w:p>
  <w:p w:rsidR="00E728FE" w:rsidRDefault="00B82A9C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>
      <w:rPr>
        <w:rFonts w:cstheme="minorHAnsi"/>
        <w:noProof/>
        <w:color w:val="000000"/>
        <w:sz w:val="20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047979" wp14:editId="47B5028E">
              <wp:simplePos x="0" y="0"/>
              <wp:positionH relativeFrom="column">
                <wp:posOffset>2619260</wp:posOffset>
              </wp:positionH>
              <wp:positionV relativeFrom="paragraph">
                <wp:posOffset>-693</wp:posOffset>
              </wp:positionV>
              <wp:extent cx="3616036" cy="713509"/>
              <wp:effectExtent l="0" t="0" r="22860" b="10795"/>
              <wp:wrapNone/>
              <wp:docPr id="2" name="Prostoką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6036" cy="713509"/>
                      </a:xfrm>
                      <a:prstGeom prst="rect">
                        <a:avLst/>
                      </a:prstGeom>
                      <a:ln w="6350"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id="Prostokąt 2" o:spid="_x0000_s1026" style="position:absolute;margin-left:206.25pt;margin-top:-.05pt;width:284.75pt;height:56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H2dawIAABsFAAAOAAAAZHJzL2Uyb0RvYy54bWysVMFu2zAMvQ/YPwi6r7bTNl2DOkXQosOA&#10;og2WDj2rstQYlUWNUuJk9/1ZP2yU7DhBV+ww7CJT4iNFPj/q4nLTGLZW6GuwJS+Ocs6UlVDV9rnk&#10;3x9uPn3mzAdhK2HAqpJvleeX048fLlo3USNYgqkUMkpi/aR1JV+G4CZZ5uVSNcIfgVOWnBqwEYG2&#10;+JxVKFrK3phslOfjrAWsHIJU3tPpdefk05RfayXDvdZeBWZKTrWFtGJan+KaTS/E5BmFW9ayL0P8&#10;QxWNqC1dOqS6FkGwFdZ/pGpqieBBhyMJTQZa11KlHqibIn/TzWIpnEq9EDneDTT5/5dW3q3nyOqq&#10;5CPOrGjoF82pwAAvr78CG0V+WucnBFu4OfY7T2ZsdqOxiV9qg20Sp9uBU7UJTNLh8bgY58djziT5&#10;zorj0/w8Js320Q59+KKgYdEoOdI/S1SK9a0PHXQHiZcZy9qSjylRyhOr6+pJVtga1aG+KU19UQWj&#10;lC0pSl0ZZGtBWqheir4MYwkZQ3RtzBBUvBdkwi6ox8YwlVQ2BObvBe5vG9DpRrBhCGxqC/j3YN3h&#10;ib2DXqP5BNWWfiNCp2/v5E1NZN4KH+YCSdAkfRrScE+LNkD8QW9xtgT8+d55xJPOyMtZSwNScv9j&#10;JVBxZr5aUuB5cXISJyptTk7PRrTBQ8/Toceumisg3gt6DpxMZsQHszM1QvNIszyLt5JLWEl3l1wG&#10;3G2uQje49BpINZslGE2RE+HWLpyMySOrUSwPm0eBrldUIC3ewW6YxOSNsDpsjLQwWwXQdVLdntee&#10;b5rApNv+tYgjfrhPqP2bNv0NAAD//wMAUEsDBBQABgAIAAAAIQAAyYN54AAAAAkBAAAPAAAAZHJz&#10;L2Rvd25yZXYueG1sTI/BTsMwEETvSPyDtUjcWiemRCGNUyEUEKq4ULj05sbbJCK2Q2y3ga9nOcFx&#10;NU+zb8rNbAZ2wsn3zkpIlwkwtI3TvW0lvL89LnJgPiir1eAsSvhCD5vq8qJUhXZn+4qnXWgZlVhf&#10;KAldCGPBuW86NMov3YiWsqObjAp0Ti3XkzpTuRm4SJKMG9Vb+tCpER86bD520UgQcVsPzyZus5d8&#10;H+vvOls97T+lvL6a79fAAs7hD4ZffVKHipwOLlrt2SBhlYpbQiUsUmCU3+WCth0ITMUN8Krk/xdU&#10;PwAAAP//AwBQSwECLQAUAAYACAAAACEAtoM4kv4AAADhAQAAEwAAAAAAAAAAAAAAAAAAAAAAW0Nv&#10;bnRlbnRfVHlwZXNdLnhtbFBLAQItABQABgAIAAAAIQA4/SH/1gAAAJQBAAALAAAAAAAAAAAAAAAA&#10;AC8BAABfcmVscy8ucmVsc1BLAQItABQABgAIAAAAIQCaLH2dawIAABsFAAAOAAAAAAAAAAAAAAAA&#10;AC4CAABkcnMvZTJvRG9jLnhtbFBLAQItABQABgAIAAAAIQAAyYN54AAAAAkBAAAPAAAAAAAAAAAA&#10;AAAAAMUEAABkcnMvZG93bnJldi54bWxQSwUGAAAAAAQABADzAAAA0gUAAAAA&#10;" fillcolor="white [3201]" strokecolor="black [3200]" strokeweight=".5pt"/>
          </w:pict>
        </mc:Fallback>
      </mc:AlternateContent>
    </w:r>
    <w:r w:rsidR="00E728FE" w:rsidRPr="00E728FE">
      <w:rPr>
        <w:rFonts w:cstheme="minorHAnsi"/>
        <w:color w:val="000000"/>
        <w:sz w:val="20"/>
        <w:szCs w:val="24"/>
      </w:rPr>
      <w:t>(podpis i pieczęć imienna osoby uprawnionej</w:t>
    </w:r>
  </w:p>
  <w:p w:rsidR="00E728FE" w:rsidRPr="00E728FE" w:rsidRDefault="00E728FE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E728FE">
      <w:rPr>
        <w:rFonts w:cstheme="minorHAnsi"/>
        <w:color w:val="000000"/>
        <w:sz w:val="20"/>
        <w:szCs w:val="24"/>
      </w:rPr>
      <w:t>do reprezentowania wykonawcy na zewnątrz)</w:t>
    </w:r>
  </w:p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021FD6">
      <w:rPr>
        <w:rFonts w:cstheme="minorHAnsi"/>
        <w:color w:val="000000"/>
        <w:sz w:val="20"/>
        <w:szCs w:val="24"/>
      </w:rPr>
      <w:t xml:space="preserve">Strona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PAGE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0A4997">
      <w:rPr>
        <w:rFonts w:cstheme="minorHAnsi"/>
        <w:noProof/>
        <w:color w:val="000000"/>
        <w:sz w:val="20"/>
        <w:szCs w:val="24"/>
      </w:rPr>
      <w:t>2</w:t>
    </w:r>
    <w:r w:rsidRPr="00021FD6">
      <w:rPr>
        <w:rFonts w:cstheme="minorHAnsi"/>
        <w:color w:val="000000"/>
        <w:sz w:val="20"/>
        <w:szCs w:val="24"/>
      </w:rPr>
      <w:fldChar w:fldCharType="end"/>
    </w:r>
    <w:r w:rsidRPr="00021FD6">
      <w:rPr>
        <w:rFonts w:cstheme="minorHAnsi"/>
        <w:color w:val="000000"/>
        <w:sz w:val="20"/>
        <w:szCs w:val="24"/>
      </w:rPr>
      <w:t xml:space="preserve"> z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NUMPAGES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0A4997">
      <w:rPr>
        <w:rFonts w:cstheme="minorHAnsi"/>
        <w:noProof/>
        <w:color w:val="000000"/>
        <w:sz w:val="20"/>
        <w:szCs w:val="24"/>
      </w:rPr>
      <w:t>3</w:t>
    </w:r>
    <w:r w:rsidRPr="00021FD6">
      <w:rPr>
        <w:rFonts w:cstheme="minorHAnsi"/>
        <w:color w:val="000000"/>
        <w:sz w:val="20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C12" w:rsidRDefault="00222C12" w:rsidP="00585739">
      <w:pPr>
        <w:spacing w:after="0" w:line="240" w:lineRule="auto"/>
      </w:pPr>
      <w:r>
        <w:separator/>
      </w:r>
    </w:p>
  </w:footnote>
  <w:footnote w:type="continuationSeparator" w:id="0">
    <w:p w:rsidR="00222C12" w:rsidRDefault="00222C12" w:rsidP="00585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B79" w:rsidRPr="00B10C58" w:rsidRDefault="00402B79" w:rsidP="00402B79">
    <w:pPr>
      <w:pStyle w:val="Nagwek"/>
      <w:jc w:val="right"/>
      <w:rPr>
        <w:rFonts w:cstheme="minorHAnsi"/>
        <w:sz w:val="24"/>
      </w:rPr>
    </w:pPr>
    <w:r w:rsidRPr="00B97AA9">
      <w:rPr>
        <w:rFonts w:cstheme="minorHAnsi"/>
        <w:sz w:val="24"/>
      </w:rPr>
      <w:t>ZP/</w:t>
    </w:r>
    <w:r w:rsidR="00721BEA">
      <w:rPr>
        <w:rFonts w:cstheme="minorHAnsi"/>
        <w:sz w:val="24"/>
      </w:rPr>
      <w:t>0</w:t>
    </w:r>
    <w:r w:rsidR="009B4807">
      <w:rPr>
        <w:rFonts w:cstheme="minorHAnsi"/>
        <w:sz w:val="24"/>
      </w:rPr>
      <w:t>6</w:t>
    </w:r>
    <w:r w:rsidRPr="00B97AA9">
      <w:rPr>
        <w:rFonts w:cstheme="minorHAnsi"/>
        <w:sz w:val="24"/>
      </w:rPr>
      <w:t>/1</w:t>
    </w:r>
    <w:r w:rsidR="00852ED0">
      <w:rPr>
        <w:rFonts w:cstheme="minorHAnsi"/>
        <w:sz w:val="24"/>
      </w:rPr>
      <w:t>7</w:t>
    </w:r>
  </w:p>
  <w:p w:rsidR="00402B79" w:rsidRDefault="00402B79" w:rsidP="00402B79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załącznik nr 3</w:t>
    </w:r>
    <w:r w:rsidR="00351C39">
      <w:rPr>
        <w:rFonts w:cstheme="minorHAnsi"/>
        <w:sz w:val="20"/>
      </w:rPr>
      <w:t>a</w:t>
    </w:r>
    <w:r w:rsidR="00B763F7">
      <w:rPr>
        <w:rFonts w:cstheme="minorHAnsi"/>
        <w:sz w:val="20"/>
      </w:rPr>
      <w:t xml:space="preserve"> do SIWZ</w:t>
    </w:r>
  </w:p>
  <w:p w:rsidR="00E25BE9" w:rsidRPr="00402B79" w:rsidRDefault="00E25BE9" w:rsidP="00402B7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11395"/>
    <w:multiLevelType w:val="hybridMultilevel"/>
    <w:tmpl w:val="9FC6E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D06E8"/>
    <w:multiLevelType w:val="hybridMultilevel"/>
    <w:tmpl w:val="3A44A8DC"/>
    <w:lvl w:ilvl="0" w:tplc="A942E566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5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848"/>
    <w:rsid w:val="000108AF"/>
    <w:rsid w:val="00021FD6"/>
    <w:rsid w:val="00026EB2"/>
    <w:rsid w:val="0004422F"/>
    <w:rsid w:val="00051077"/>
    <w:rsid w:val="00052D5A"/>
    <w:rsid w:val="00062A41"/>
    <w:rsid w:val="000A4997"/>
    <w:rsid w:val="000B0F1F"/>
    <w:rsid w:val="000F2E9F"/>
    <w:rsid w:val="0010726B"/>
    <w:rsid w:val="0012771A"/>
    <w:rsid w:val="001344F6"/>
    <w:rsid w:val="0014140C"/>
    <w:rsid w:val="00165144"/>
    <w:rsid w:val="0016642C"/>
    <w:rsid w:val="00174FF9"/>
    <w:rsid w:val="001967DA"/>
    <w:rsid w:val="001C47EB"/>
    <w:rsid w:val="001D457D"/>
    <w:rsid w:val="00222C12"/>
    <w:rsid w:val="00260D9C"/>
    <w:rsid w:val="00283719"/>
    <w:rsid w:val="002A52C2"/>
    <w:rsid w:val="002B4403"/>
    <w:rsid w:val="002C70AA"/>
    <w:rsid w:val="002C7FBB"/>
    <w:rsid w:val="002D4706"/>
    <w:rsid w:val="002E549C"/>
    <w:rsid w:val="002F4358"/>
    <w:rsid w:val="00332812"/>
    <w:rsid w:val="00334D86"/>
    <w:rsid w:val="00351C39"/>
    <w:rsid w:val="00355119"/>
    <w:rsid w:val="0037652E"/>
    <w:rsid w:val="00383AD3"/>
    <w:rsid w:val="00396264"/>
    <w:rsid w:val="003A3322"/>
    <w:rsid w:val="003B05B6"/>
    <w:rsid w:val="003B42CF"/>
    <w:rsid w:val="003C20F3"/>
    <w:rsid w:val="003D0E51"/>
    <w:rsid w:val="0040274D"/>
    <w:rsid w:val="00402B79"/>
    <w:rsid w:val="00420B96"/>
    <w:rsid w:val="0045012B"/>
    <w:rsid w:val="00465BA7"/>
    <w:rsid w:val="004C155B"/>
    <w:rsid w:val="004C796C"/>
    <w:rsid w:val="004F496C"/>
    <w:rsid w:val="004F7CA4"/>
    <w:rsid w:val="004F7DCC"/>
    <w:rsid w:val="00513A02"/>
    <w:rsid w:val="00525752"/>
    <w:rsid w:val="00555B07"/>
    <w:rsid w:val="00564DD7"/>
    <w:rsid w:val="00570286"/>
    <w:rsid w:val="005747A8"/>
    <w:rsid w:val="00585739"/>
    <w:rsid w:val="005B2E2E"/>
    <w:rsid w:val="00632486"/>
    <w:rsid w:val="00632746"/>
    <w:rsid w:val="00634B8F"/>
    <w:rsid w:val="00661946"/>
    <w:rsid w:val="00667263"/>
    <w:rsid w:val="006B58AF"/>
    <w:rsid w:val="006B6F83"/>
    <w:rsid w:val="006E1FCC"/>
    <w:rsid w:val="006F2B72"/>
    <w:rsid w:val="006F5A6A"/>
    <w:rsid w:val="007019A9"/>
    <w:rsid w:val="00706422"/>
    <w:rsid w:val="0071162A"/>
    <w:rsid w:val="0071798F"/>
    <w:rsid w:val="00721BEA"/>
    <w:rsid w:val="00737AA7"/>
    <w:rsid w:val="00763777"/>
    <w:rsid w:val="00774A7F"/>
    <w:rsid w:val="00776F05"/>
    <w:rsid w:val="00783ED9"/>
    <w:rsid w:val="00791750"/>
    <w:rsid w:val="00794A7A"/>
    <w:rsid w:val="007A2A3A"/>
    <w:rsid w:val="00802CD6"/>
    <w:rsid w:val="00813192"/>
    <w:rsid w:val="00813CEA"/>
    <w:rsid w:val="00824E69"/>
    <w:rsid w:val="00826AA6"/>
    <w:rsid w:val="008372D8"/>
    <w:rsid w:val="00843D31"/>
    <w:rsid w:val="00852ED0"/>
    <w:rsid w:val="008B4A73"/>
    <w:rsid w:val="008D382E"/>
    <w:rsid w:val="008E6600"/>
    <w:rsid w:val="008F6B59"/>
    <w:rsid w:val="008F7AB2"/>
    <w:rsid w:val="008F7BD9"/>
    <w:rsid w:val="00900D40"/>
    <w:rsid w:val="009018B6"/>
    <w:rsid w:val="00922558"/>
    <w:rsid w:val="00926479"/>
    <w:rsid w:val="009531FD"/>
    <w:rsid w:val="00957D6D"/>
    <w:rsid w:val="009729DE"/>
    <w:rsid w:val="009A1E66"/>
    <w:rsid w:val="009B4807"/>
    <w:rsid w:val="009C536B"/>
    <w:rsid w:val="009D2C9F"/>
    <w:rsid w:val="009D79E6"/>
    <w:rsid w:val="009E54C7"/>
    <w:rsid w:val="009E7999"/>
    <w:rsid w:val="009F17B1"/>
    <w:rsid w:val="00A075ED"/>
    <w:rsid w:val="00A16EA6"/>
    <w:rsid w:val="00A27DEF"/>
    <w:rsid w:val="00A3421B"/>
    <w:rsid w:val="00A643A0"/>
    <w:rsid w:val="00A7230D"/>
    <w:rsid w:val="00A87372"/>
    <w:rsid w:val="00AA3BEF"/>
    <w:rsid w:val="00AC335B"/>
    <w:rsid w:val="00AC61CD"/>
    <w:rsid w:val="00AE6C62"/>
    <w:rsid w:val="00B00BC1"/>
    <w:rsid w:val="00B03A6A"/>
    <w:rsid w:val="00B11D77"/>
    <w:rsid w:val="00B13412"/>
    <w:rsid w:val="00B36B96"/>
    <w:rsid w:val="00B619A7"/>
    <w:rsid w:val="00B671D1"/>
    <w:rsid w:val="00B73BDB"/>
    <w:rsid w:val="00B763F7"/>
    <w:rsid w:val="00B82A9C"/>
    <w:rsid w:val="00B853C1"/>
    <w:rsid w:val="00B97AA9"/>
    <w:rsid w:val="00BE0124"/>
    <w:rsid w:val="00C10138"/>
    <w:rsid w:val="00C148BC"/>
    <w:rsid w:val="00C33DC9"/>
    <w:rsid w:val="00C359B3"/>
    <w:rsid w:val="00C56108"/>
    <w:rsid w:val="00C61688"/>
    <w:rsid w:val="00C73A00"/>
    <w:rsid w:val="00CB7D91"/>
    <w:rsid w:val="00CC48A9"/>
    <w:rsid w:val="00CD5AAB"/>
    <w:rsid w:val="00D000D4"/>
    <w:rsid w:val="00D011FA"/>
    <w:rsid w:val="00D1310F"/>
    <w:rsid w:val="00D2632C"/>
    <w:rsid w:val="00DE3F1A"/>
    <w:rsid w:val="00DE4340"/>
    <w:rsid w:val="00E03DAB"/>
    <w:rsid w:val="00E25BE9"/>
    <w:rsid w:val="00E728FE"/>
    <w:rsid w:val="00ED4CC9"/>
    <w:rsid w:val="00EE335F"/>
    <w:rsid w:val="00F305A2"/>
    <w:rsid w:val="00F37749"/>
    <w:rsid w:val="00F54F85"/>
    <w:rsid w:val="00F5522D"/>
    <w:rsid w:val="00F570C7"/>
    <w:rsid w:val="00F60454"/>
    <w:rsid w:val="00F71A74"/>
    <w:rsid w:val="00FB0856"/>
    <w:rsid w:val="00FC4EE1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19A7"/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19A7"/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F108F-9EA3-4C6A-87DB-48DB3C849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3</Pages>
  <Words>409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m.struzinski</dc:creator>
  <cp:keywords/>
  <dc:description/>
  <cp:lastModifiedBy>m.struzinski</cp:lastModifiedBy>
  <cp:revision>130</cp:revision>
  <cp:lastPrinted>2017-06-05T06:26:00Z</cp:lastPrinted>
  <dcterms:created xsi:type="dcterms:W3CDTF">2011-06-07T09:40:00Z</dcterms:created>
  <dcterms:modified xsi:type="dcterms:W3CDTF">2017-09-27T09:35:00Z</dcterms:modified>
  <cp:contentStatus/>
</cp:coreProperties>
</file>